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F99" w:rsidRPr="00EA0F99" w:rsidRDefault="00EA0F99" w:rsidP="00EA0F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A0F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Лабораторная работа №2</w:t>
      </w:r>
    </w:p>
    <w:p w:rsidR="00EA0F99" w:rsidRPr="00EA0F99" w:rsidRDefault="00EA0F99" w:rsidP="00EA0F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0F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 Очистка и нормализация данных на примере реального набора данных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>Дисциплина:</w:t>
      </w:r>
      <w:r w:rsidRPr="00EA0F99">
        <w:rPr>
          <w:rFonts w:ascii="Times New Roman" w:eastAsia="Times New Roman" w:hAnsi="Times New Roman" w:cs="Times New Roman"/>
          <w:lang w:eastAsia="ru-RU"/>
        </w:rPr>
        <w:t xml:space="preserve"> Наука о данных</w:t>
      </w:r>
      <w:r w:rsidRPr="00EA0F99">
        <w:rPr>
          <w:rFonts w:ascii="Times New Roman" w:eastAsia="Times New Roman" w:hAnsi="Times New Roman" w:cs="Times New Roman"/>
          <w:lang w:eastAsia="ru-RU"/>
        </w:rPr>
        <w:br/>
      </w:r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>Курс:</w:t>
      </w:r>
      <w:r w:rsidRPr="00EA0F99">
        <w:rPr>
          <w:rFonts w:ascii="Times New Roman" w:eastAsia="Times New Roman" w:hAnsi="Times New Roman" w:cs="Times New Roman"/>
          <w:lang w:eastAsia="ru-RU"/>
        </w:rPr>
        <w:t xml:space="preserve"> 4</w:t>
      </w:r>
      <w:r w:rsidRPr="00EA0F99">
        <w:rPr>
          <w:rFonts w:ascii="Times New Roman" w:eastAsia="Times New Roman" w:hAnsi="Times New Roman" w:cs="Times New Roman"/>
          <w:lang w:eastAsia="ru-RU"/>
        </w:rPr>
        <w:br/>
      </w:r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>Уровень:</w:t>
      </w:r>
      <w:r w:rsidRPr="00EA0F99">
        <w:rPr>
          <w:rFonts w:ascii="Times New Roman" w:eastAsia="Times New Roman" w:hAnsi="Times New Roman" w:cs="Times New Roman"/>
          <w:lang w:eastAsia="ru-RU"/>
        </w:rPr>
        <w:t xml:space="preserve"> Средний–сложный</w:t>
      </w:r>
    </w:p>
    <w:p w:rsidR="00EA0F99" w:rsidRPr="00EA0F99" w:rsidRDefault="00F21650" w:rsidP="00EA0F99">
      <w:pPr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noProof/>
          <w:lang w:eastAsia="ru-RU"/>
        </w:rPr>
        <w:pict>
          <v:rect id="_x0000_i1037" alt="" style="width:.05pt;height:.05pt;mso-width-percent:0;mso-height-percent:0;mso-width-percent:0;mso-height-percent:0" o:hralign="center" o:hrstd="t" o:hr="t" fillcolor="#a0a0a0" stroked="f"/>
        </w:pict>
      </w:r>
    </w:p>
    <w:p w:rsidR="00EA0F99" w:rsidRPr="00EA0F99" w:rsidRDefault="00EA0F99" w:rsidP="00EA0F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F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Цель работы</w:t>
      </w:r>
    </w:p>
    <w:p w:rsidR="00EA0F99" w:rsidRPr="00EA0F99" w:rsidRDefault="00EA0F99" w:rsidP="00EA0F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Освоить методы очистки данных: обработка пропусков, выбросов, дубликатов и ошибок.</w:t>
      </w:r>
    </w:p>
    <w:p w:rsidR="00EA0F99" w:rsidRPr="00EA0F99" w:rsidRDefault="00EA0F99" w:rsidP="00EA0F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Научиться выполнять нормализацию и стандартизацию данных.</w:t>
      </w:r>
    </w:p>
    <w:p w:rsidR="00EA0F99" w:rsidRPr="00EA0F99" w:rsidRDefault="00EA0F99" w:rsidP="00EA0F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 xml:space="preserve">Применить знания на реальном 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датасете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 xml:space="preserve"> с "грязными" данными.</w:t>
      </w:r>
    </w:p>
    <w:p w:rsidR="00EA0F99" w:rsidRPr="00EA0F99" w:rsidRDefault="00F21650" w:rsidP="00EA0F99">
      <w:pPr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noProof/>
          <w:lang w:eastAsia="ru-RU"/>
        </w:rPr>
        <w:pict>
          <v:rect id="_x0000_i1036" alt="" style="width:.05pt;height:.05pt;mso-width-percent:0;mso-height-percent:0;mso-width-percent:0;mso-height-percent:0" o:hralign="center" o:hrstd="t" o:hr="t" fillcolor="#a0a0a0" stroked="f"/>
        </w:pict>
      </w:r>
    </w:p>
    <w:p w:rsidR="00EA0F99" w:rsidRPr="00EA0F99" w:rsidRDefault="00EA0F99" w:rsidP="00EA0F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F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Теоретическое введение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>Очистка данных (</w:t>
      </w:r>
      <w:proofErr w:type="spellStart"/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>Data</w:t>
      </w:r>
      <w:proofErr w:type="spellEnd"/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>Cleaning</w:t>
      </w:r>
      <w:proofErr w:type="spellEnd"/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EA0F99">
        <w:rPr>
          <w:rFonts w:ascii="Times New Roman" w:eastAsia="Times New Roman" w:hAnsi="Times New Roman" w:cs="Times New Roman"/>
          <w:lang w:eastAsia="ru-RU"/>
        </w:rPr>
        <w:t xml:space="preserve"> — это процесс подготовки данных к анализу и построению моделей.</w:t>
      </w:r>
      <w:r w:rsidRPr="00EA0F99">
        <w:rPr>
          <w:rFonts w:ascii="Times New Roman" w:eastAsia="Times New Roman" w:hAnsi="Times New Roman" w:cs="Times New Roman"/>
          <w:lang w:eastAsia="ru-RU"/>
        </w:rPr>
        <w:br/>
        <w:t>Без качественной очистки невозможно получить достоверные результаты машинного обучения.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Основные задачи очистки:</w:t>
      </w:r>
    </w:p>
    <w:p w:rsidR="00EA0F99" w:rsidRPr="00EA0F99" w:rsidRDefault="00EA0F99" w:rsidP="00EA0F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Обнаружение и обработка пропусков.</w:t>
      </w:r>
    </w:p>
    <w:p w:rsidR="00EA0F99" w:rsidRPr="00EA0F99" w:rsidRDefault="00EA0F99" w:rsidP="00EA0F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Удаление или исправление дубликатов.</w:t>
      </w:r>
    </w:p>
    <w:p w:rsidR="00EA0F99" w:rsidRPr="00EA0F99" w:rsidRDefault="00EA0F99" w:rsidP="00EA0F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Обработка выбросов (аномалий).</w:t>
      </w:r>
    </w:p>
    <w:p w:rsidR="00EA0F99" w:rsidRPr="00EA0F99" w:rsidRDefault="00EA0F99" w:rsidP="00EA0F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Приведение типов данных.</w:t>
      </w:r>
    </w:p>
    <w:p w:rsidR="00EA0F99" w:rsidRPr="00EA0F99" w:rsidRDefault="00EA0F99" w:rsidP="00EA0F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Коррекция категориальных значений (ошибки ввода).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>Нормализация</w:t>
      </w:r>
      <w:r w:rsidRPr="00EA0F99">
        <w:rPr>
          <w:rFonts w:ascii="Times New Roman" w:eastAsia="Times New Roman" w:hAnsi="Times New Roman" w:cs="Times New Roman"/>
          <w:lang w:eastAsia="ru-RU"/>
        </w:rPr>
        <w:t xml:space="preserve"> — приведение данных к единому масштабу, чтобы признаки имели одинаковый вклад в модель.</w:t>
      </w:r>
    </w:p>
    <w:p w:rsidR="00EA0F99" w:rsidRPr="00EA0F99" w:rsidRDefault="00EA0F99" w:rsidP="00EA0F9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A0F99">
        <w:rPr>
          <w:rFonts w:ascii="Times New Roman" w:eastAsia="Times New Roman" w:hAnsi="Times New Roman" w:cs="Times New Roman"/>
          <w:i/>
          <w:iCs/>
          <w:lang w:eastAsia="ru-RU"/>
        </w:rPr>
        <w:t>Min-Max</w:t>
      </w:r>
      <w:proofErr w:type="spellEnd"/>
      <w:r w:rsidRPr="00EA0F99">
        <w:rPr>
          <w:rFonts w:ascii="Times New Roman" w:eastAsia="Times New Roman" w:hAnsi="Times New Roman" w:cs="Times New Roman"/>
          <w:i/>
          <w:iCs/>
          <w:lang w:eastAsia="ru-RU"/>
        </w:rPr>
        <w:t xml:space="preserve"> нормализация</w:t>
      </w:r>
      <w:r w:rsidRPr="00EA0F99">
        <w:rPr>
          <w:rFonts w:ascii="Times New Roman" w:eastAsia="Times New Roman" w:hAnsi="Times New Roman" w:cs="Times New Roman"/>
          <w:lang w:eastAsia="ru-RU"/>
        </w:rPr>
        <w:t>:</w:t>
      </w:r>
    </w:p>
    <w:p w:rsidR="00EA0F99" w:rsidRPr="00EA0F99" w:rsidRDefault="00EA0F99" w:rsidP="00EA0F99">
      <w:pPr>
        <w:spacing w:beforeAutospacing="1" w:afterAutospacing="1"/>
        <w:ind w:left="720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x′=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x−xmin⁡xmax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>⁡−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xmin⁡x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>' = \</w:t>
      </w:r>
      <w:proofErr w:type="spellStart"/>
      <w:proofErr w:type="gramStart"/>
      <w:r w:rsidRPr="00EA0F99">
        <w:rPr>
          <w:rFonts w:ascii="Times New Roman" w:eastAsia="Times New Roman" w:hAnsi="Times New Roman" w:cs="Times New Roman"/>
          <w:lang w:eastAsia="ru-RU"/>
        </w:rPr>
        <w:t>frac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>{</w:t>
      </w:r>
      <w:proofErr w:type="gramEnd"/>
      <w:r w:rsidRPr="00EA0F99">
        <w:rPr>
          <w:rFonts w:ascii="Times New Roman" w:eastAsia="Times New Roman" w:hAnsi="Times New Roman" w:cs="Times New Roman"/>
          <w:lang w:eastAsia="ru-RU"/>
        </w:rPr>
        <w:t>x - x_{\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min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>}}{x_{\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max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>} - x_{\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min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>}}x′=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xmax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>​−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xmin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>​x−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xmin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 xml:space="preserve">​​ </w:t>
      </w:r>
    </w:p>
    <w:p w:rsidR="00EA0F99" w:rsidRPr="00EA0F99" w:rsidRDefault="00EA0F99" w:rsidP="00EA0F9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i/>
          <w:iCs/>
          <w:lang w:eastAsia="ru-RU"/>
        </w:rPr>
        <w:t>Z-</w:t>
      </w:r>
      <w:proofErr w:type="spellStart"/>
      <w:r w:rsidRPr="00EA0F99">
        <w:rPr>
          <w:rFonts w:ascii="Times New Roman" w:eastAsia="Times New Roman" w:hAnsi="Times New Roman" w:cs="Times New Roman"/>
          <w:i/>
          <w:iCs/>
          <w:lang w:eastAsia="ru-RU"/>
        </w:rPr>
        <w:t>score</w:t>
      </w:r>
      <w:proofErr w:type="spellEnd"/>
      <w:r w:rsidRPr="00EA0F99">
        <w:rPr>
          <w:rFonts w:ascii="Times New Roman" w:eastAsia="Times New Roman" w:hAnsi="Times New Roman" w:cs="Times New Roman"/>
          <w:i/>
          <w:iCs/>
          <w:lang w:eastAsia="ru-RU"/>
        </w:rPr>
        <w:t xml:space="preserve"> стандартизация</w:t>
      </w:r>
      <w:r w:rsidRPr="00EA0F99">
        <w:rPr>
          <w:rFonts w:ascii="Times New Roman" w:eastAsia="Times New Roman" w:hAnsi="Times New Roman" w:cs="Times New Roman"/>
          <w:lang w:eastAsia="ru-RU"/>
        </w:rPr>
        <w:t>:</w:t>
      </w:r>
    </w:p>
    <w:p w:rsidR="00EA0F99" w:rsidRPr="00EA0F99" w:rsidRDefault="00EA0F99" w:rsidP="00EA0F99">
      <w:pPr>
        <w:spacing w:beforeAutospacing="1" w:afterAutospacing="1"/>
        <w:ind w:left="720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z=x−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μσz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 xml:space="preserve"> = \</w:t>
      </w:r>
      <w:proofErr w:type="spellStart"/>
      <w:proofErr w:type="gramStart"/>
      <w:r w:rsidRPr="00EA0F99">
        <w:rPr>
          <w:rFonts w:ascii="Times New Roman" w:eastAsia="Times New Roman" w:hAnsi="Times New Roman" w:cs="Times New Roman"/>
          <w:lang w:eastAsia="ru-RU"/>
        </w:rPr>
        <w:t>frac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>{</w:t>
      </w:r>
      <w:proofErr w:type="gramEnd"/>
      <w:r w:rsidRPr="00EA0F99">
        <w:rPr>
          <w:rFonts w:ascii="Times New Roman" w:eastAsia="Times New Roman" w:hAnsi="Times New Roman" w:cs="Times New Roman"/>
          <w:lang w:eastAsia="ru-RU"/>
        </w:rPr>
        <w:t>x - \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mu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>}{\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sigma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>}z=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σx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 xml:space="preserve">−μ​ </w:t>
      </w:r>
    </w:p>
    <w:p w:rsidR="00EA0F99" w:rsidRPr="00EA0F99" w:rsidRDefault="00F21650" w:rsidP="00EA0F99">
      <w:pPr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noProof/>
          <w:lang w:eastAsia="ru-RU"/>
        </w:rPr>
        <w:pict>
          <v:rect id="_x0000_i1035" alt="" style="width:.05pt;height:.05pt;mso-width-percent:0;mso-height-percent:0;mso-width-percent:0;mso-height-percent:0" o:hralign="center" o:hrstd="t" o:hr="t" fillcolor="#a0a0a0" stroked="f"/>
        </w:pict>
      </w:r>
    </w:p>
    <w:p w:rsidR="00EA0F99" w:rsidRPr="00EA0F99" w:rsidRDefault="00EA0F99" w:rsidP="00EA0F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0F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Средства и инструменты</w:t>
      </w:r>
    </w:p>
    <w:p w:rsidR="00EA0F99" w:rsidRPr="00EA0F99" w:rsidRDefault="00EA0F99" w:rsidP="00EA0F9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lastRenderedPageBreak/>
        <w:t>Python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 xml:space="preserve"> 3.8+</w:t>
      </w:r>
    </w:p>
    <w:p w:rsidR="00EA0F99" w:rsidRPr="00EA0F99" w:rsidRDefault="00EA0F99" w:rsidP="00EA0F9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Jupyter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Notebook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 xml:space="preserve"> / 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Google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Colab</w:t>
      </w:r>
      <w:proofErr w:type="spellEnd"/>
    </w:p>
    <w:p w:rsidR="00EA0F99" w:rsidRPr="00EA0F99" w:rsidRDefault="00EA0F99" w:rsidP="00EA0F9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Библиотеки</w:t>
      </w:r>
      <w:r w:rsidRPr="00EA0F99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pandas</w:t>
      </w:r>
      <w:r w:rsidRPr="00EA0F99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numpy</w:t>
      </w:r>
      <w:proofErr w:type="spellEnd"/>
      <w:r w:rsidRPr="00EA0F99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scikit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-learn</w:t>
      </w:r>
      <w:r w:rsidRPr="00EA0F99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matplotlib</w:t>
      </w:r>
    </w:p>
    <w:p w:rsidR="00EA0F99" w:rsidRPr="00EA0F99" w:rsidRDefault="00F21650" w:rsidP="00EA0F99">
      <w:pPr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noProof/>
          <w:lang w:eastAsia="ru-RU"/>
        </w:rPr>
        <w:pict>
          <v:rect id="_x0000_i1034" alt="" style="width:.05pt;height:.05pt;mso-width-percent:0;mso-height-percent:0;mso-width-percent:0;mso-height-percent:0" o:hralign="center" o:hrstd="t" o:hr="t" fillcolor="#a0a0a0" stroked="f"/>
        </w:pict>
      </w:r>
      <w:r w:rsidR="00EA0F99" w:rsidRPr="00EA0F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Ход выполнения работы</w:t>
      </w:r>
    </w:p>
    <w:p w:rsidR="00EA0F99" w:rsidRPr="00EA0F99" w:rsidRDefault="00F21650" w:rsidP="00EA0F99">
      <w:pPr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noProof/>
          <w:lang w:eastAsia="ru-RU"/>
        </w:rPr>
        <w:pict>
          <v:rect id="_x0000_i1033" alt="" style="width:.05pt;height:.05pt;mso-width-percent:0;mso-height-percent:0;mso-width-percent:0;mso-height-percent:0" o:hralign="center" o:hrstd="t" o:hr="t" fillcolor="#a0a0a0" stroked="f"/>
        </w:pict>
      </w:r>
    </w:p>
    <w:p w:rsidR="00EA0F99" w:rsidRPr="00EA0F99" w:rsidRDefault="00EA0F99" w:rsidP="00EA0F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F99">
        <w:rPr>
          <w:rFonts w:ascii="Apple Color Emoji" w:eastAsia="Times New Roman" w:hAnsi="Apple Color Emoji" w:cs="Apple Color Emoji"/>
          <w:b/>
          <w:bCs/>
          <w:sz w:val="27"/>
          <w:szCs w:val="27"/>
          <w:lang w:eastAsia="ru-RU"/>
        </w:rPr>
        <w:t>🔹</w:t>
      </w:r>
      <w:r w:rsidRPr="00EA0F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Задание 1. Загрузка и первичный обзор данных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 xml:space="preserve">Используем реальный "грязный" 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датасет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 xml:space="preserve"> — например, </w:t>
      </w:r>
      <w:proofErr w:type="spellStart"/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>Medical</w:t>
      </w:r>
      <w:proofErr w:type="spellEnd"/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>Cost</w:t>
      </w:r>
      <w:proofErr w:type="spellEnd"/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>Personal</w:t>
      </w:r>
      <w:proofErr w:type="spellEnd"/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>Dataset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titanic.csv</w:t>
      </w:r>
      <w:r w:rsidRPr="00EA0F99">
        <w:rPr>
          <w:rFonts w:ascii="Times New Roman" w:eastAsia="Times New Roman" w:hAnsi="Times New Roman" w:cs="Times New Roman"/>
          <w:lang w:eastAsia="ru-RU"/>
        </w:rPr>
        <w:t>.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pandas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pd</w:t>
      </w:r>
      <w:proofErr w:type="spellEnd"/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pd.read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_csv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("insurance.csv")  # или любой другой реальный набор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"Размерность:",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df.shape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"Первые строки:")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df.head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())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"\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nИнформация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 данных:")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df.info(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))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 xml:space="preserve"> Вопрос: какие признаки числовые, а какие категориальные?</w:t>
      </w:r>
    </w:p>
    <w:p w:rsidR="00EA0F99" w:rsidRPr="00EA0F99" w:rsidRDefault="00F21650" w:rsidP="00EA0F99">
      <w:pPr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noProof/>
          <w:lang w:eastAsia="ru-RU"/>
        </w:rPr>
        <w:pict>
          <v:rect id="_x0000_i1032" alt="" style="width:.05pt;height:.05pt;mso-width-percent:0;mso-height-percent:0;mso-width-percent:0;mso-height-percent:0" o:hralign="center" o:hrstd="t" o:hr="t" fillcolor="#a0a0a0" stroked="f"/>
        </w:pict>
      </w:r>
    </w:p>
    <w:p w:rsidR="00EA0F99" w:rsidRPr="00EA0F99" w:rsidRDefault="00EA0F99" w:rsidP="00EA0F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F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Задание 2. Обнаружение и обработка пропусков</w:t>
      </w:r>
    </w:p>
    <w:p w:rsidR="00EA0F99" w:rsidRPr="00EA0F99" w:rsidRDefault="00EA0F99" w:rsidP="00EA0F9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Проверим наличие пропусков: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"Пропуски в данных:\n",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df.isnull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().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sum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())</w:t>
      </w:r>
    </w:p>
    <w:p w:rsidR="00EA0F99" w:rsidRPr="00EA0F99" w:rsidRDefault="00EA0F99" w:rsidP="00EA0F9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Заполним пропуски:</w:t>
      </w:r>
    </w:p>
    <w:p w:rsidR="00EA0F99" w:rsidRPr="00EA0F99" w:rsidRDefault="00EA0F99" w:rsidP="00EA0F9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Средним (для числовых)</w:t>
      </w:r>
    </w:p>
    <w:p w:rsidR="00EA0F99" w:rsidRPr="00EA0F99" w:rsidRDefault="00EA0F99" w:rsidP="00EA0F9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Модой или специальным значением (для категориальных)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bmi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].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fillna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bmi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'].mean(),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inplace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=True)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['smoker'</w:t>
      </w:r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].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fillna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['smoker'].mode()[0],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inplace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=True)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 xml:space="preserve">Задание: попробуйте </w:t>
      </w:r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>сравнить результат работы модели до и после заполнения пропусков</w:t>
      </w:r>
      <w:r w:rsidRPr="00EA0F99">
        <w:rPr>
          <w:rFonts w:ascii="Times New Roman" w:eastAsia="Times New Roman" w:hAnsi="Times New Roman" w:cs="Times New Roman"/>
          <w:lang w:eastAsia="ru-RU"/>
        </w:rPr>
        <w:t xml:space="preserve"> (по желанию).</w:t>
      </w:r>
    </w:p>
    <w:p w:rsidR="00EA0F99" w:rsidRPr="00EA0F99" w:rsidRDefault="00F21650" w:rsidP="00EA0F99">
      <w:pPr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noProof/>
          <w:lang w:eastAsia="ru-RU"/>
        </w:rPr>
        <w:pict>
          <v:rect id="_x0000_i1031" alt="" style="width:.05pt;height:.05pt;mso-width-percent:0;mso-height-percent:0;mso-width-percent:0;mso-height-percent:0" o:hralign="center" o:hrstd="t" o:hr="t" fillcolor="#a0a0a0" stroked="f"/>
        </w:pict>
      </w:r>
    </w:p>
    <w:p w:rsidR="00EA0F99" w:rsidRPr="00EA0F99" w:rsidRDefault="00EA0F99" w:rsidP="00EA0F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EA0F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Задание 3. Удаление и обработка дубликатов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"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Дубликатов</w:t>
      </w: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до</w:t>
      </w: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:",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df.duplicated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().sum())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df.drop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_duplicates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inplace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=True)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"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После</w:t>
      </w: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удаления</w:t>
      </w: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:",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df.duplicated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().sum())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A0F99">
        <w:rPr>
          <w:rFonts w:ascii="Times New Roman" w:eastAsia="Times New Roman" w:hAnsi="Times New Roman" w:cs="Times New Roman"/>
          <w:lang w:eastAsia="ru-RU"/>
        </w:rPr>
        <w:t>Вопрос: сколько строк было удалено как дубликаты?</w:t>
      </w:r>
    </w:p>
    <w:p w:rsidR="00EA0F99" w:rsidRPr="00EA0F99" w:rsidRDefault="00F21650" w:rsidP="00EA0F99">
      <w:pPr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noProof/>
          <w:lang w:eastAsia="ru-RU"/>
        </w:rPr>
        <w:pict>
          <v:rect id="_x0000_i1030" alt="" style="width:.05pt;height:.05pt;mso-width-percent:0;mso-height-percent:0;mso-width-percent:0;mso-height-percent:0" o:hralign="center" o:hrstd="t" o:hr="t" fillcolor="#a0a0a0" stroked="f"/>
        </w:pict>
      </w:r>
    </w:p>
    <w:p w:rsidR="00EA0F99" w:rsidRPr="00EA0F99" w:rsidRDefault="00EA0F99" w:rsidP="00EA0F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F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 Задание 4. Обнаружение и обработка выбросов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 xml:space="preserve">Выбросы могут сильно искажать статистику. Проверим с помощью метода </w:t>
      </w:r>
      <w:proofErr w:type="spellStart"/>
      <w:r w:rsidRPr="00EA0F99">
        <w:rPr>
          <w:rFonts w:ascii="Times New Roman" w:eastAsia="Times New Roman" w:hAnsi="Times New Roman" w:cs="Times New Roman"/>
          <w:lang w:eastAsia="ru-RU"/>
        </w:rPr>
        <w:t>межквартильного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 xml:space="preserve"> размаха: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import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numpy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as np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Q1 =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['charges'</w:t>
      </w:r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].quantile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(0.25)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Q3 =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['charges'</w:t>
      </w:r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].quantile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(0.75)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IQR = Q3 - Q1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lower_bound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Q1 - 1.5 * IQR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upper_bound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Q3 + 1.5 * IQR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outliers =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[(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['charges'] &lt;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lower_bound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) | (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['charges'] &gt;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upper_bound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)]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"Количество выбросов:",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outliers.shape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[0])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Удалим</w:t>
      </w: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выбросы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[(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['charges'] &gt;=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lower_bound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) &amp; (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['charges'] &lt;=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upper_bound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)]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 xml:space="preserve">Вопрос: как изменился средний показатель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charges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 xml:space="preserve"> после удаления выбросов?</w:t>
      </w:r>
    </w:p>
    <w:p w:rsidR="00EA0F99" w:rsidRPr="00EA0F99" w:rsidRDefault="00F21650" w:rsidP="00EA0F99">
      <w:pPr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noProof/>
          <w:lang w:eastAsia="ru-RU"/>
        </w:rPr>
        <w:pict>
          <v:rect id="_x0000_i1029" alt="" style="width:.05pt;height:.05pt;mso-width-percent:0;mso-height-percent:0;mso-width-percent:0;mso-height-percent:0" o:hralign="center" o:hrstd="t" o:hr="t" fillcolor="#a0a0a0" stroked="f"/>
        </w:pict>
      </w:r>
    </w:p>
    <w:p w:rsidR="00EA0F99" w:rsidRPr="00EA0F99" w:rsidRDefault="00EA0F99" w:rsidP="00EA0F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F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Задание 5. Приведение типов данных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['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age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'] =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['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age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'</w:t>
      </w:r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].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astype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int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['children'] =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['children'</w:t>
      </w:r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].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astype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int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Проверьте изменения: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df.info(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))</w:t>
      </w:r>
    </w:p>
    <w:p w:rsidR="00EA0F99" w:rsidRPr="00EA0F99" w:rsidRDefault="00F21650" w:rsidP="00EA0F99">
      <w:pPr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noProof/>
          <w:lang w:eastAsia="ru-RU"/>
        </w:rPr>
        <w:pict>
          <v:rect id="_x0000_i1028" alt="" style="width:.05pt;height:.05pt;mso-width-percent:0;mso-height-percent:0;mso-width-percent:0;mso-height-percent:0" o:hralign="center" o:hrstd="t" o:hr="t" fillcolor="#a0a0a0" stroked="f"/>
        </w:pict>
      </w:r>
    </w:p>
    <w:p w:rsidR="00EA0F99" w:rsidRPr="00EA0F99" w:rsidRDefault="00EA0F99" w:rsidP="00EA0F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F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Задание 6. Коррекция категориальных данных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Иногда категориальные значения содержат опечатки или разные регистры: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['smoker'] =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['smoker'].</w:t>
      </w: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str.lower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['region'] =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['region'].</w:t>
      </w: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str.strip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().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str.lower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Проверим уникальные значения: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['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region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'</w:t>
      </w:r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].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unique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())</w:t>
      </w:r>
    </w:p>
    <w:p w:rsidR="00EA0F99" w:rsidRPr="00EA0F99" w:rsidRDefault="00F21650" w:rsidP="00EA0F99">
      <w:pPr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.05pt;height:.05pt;mso-width-percent:0;mso-height-percent:0;mso-width-percent:0;mso-height-percent:0" o:hralign="center" o:hrstd="t" o:hr="t" fillcolor="#a0a0a0" stroked="f"/>
        </w:pict>
      </w:r>
      <w:r w:rsidR="00EA0F99" w:rsidRPr="00EA0F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Задание 7. Нормализация и стандартизация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 xml:space="preserve">Используем библиотеку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scikit-learn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>: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sklearn.preprocessing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MinMaxScaler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StandardScaler</w:t>
      </w:r>
      <w:proofErr w:type="spellEnd"/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scaler_minmax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MinMaxScaler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scaler_standard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StandardScaler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Применим</w:t>
      </w: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числовым</w:t>
      </w: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признакам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numeric_cols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['age', '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bmi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', 'children', 'charges']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df_minmax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df.copy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df_minmax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numeric_cols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] =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scaler_minmax.fit_transform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numeric_cols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])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df_standard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df.copy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df_standard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numeric_cols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] =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scaler_standard.fit_transform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numeric_cols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])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"Min-Max 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нормализация</w:t>
      </w: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:\n",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df_minmax.head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"Z-score 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стандартизация</w:t>
      </w: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:\n",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df_standard.head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())</w:t>
      </w:r>
    </w:p>
    <w:p w:rsidR="00EA0F99" w:rsidRPr="00EA0F99" w:rsidRDefault="00EA0F99" w:rsidP="00EA0F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 xml:space="preserve"> Вопрос: в чём различие между нормализацией и стандартизацией?</w:t>
      </w:r>
    </w:p>
    <w:p w:rsidR="00EA0F99" w:rsidRPr="00EA0F99" w:rsidRDefault="00F21650" w:rsidP="00EA0F99">
      <w:pPr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.05pt;height:.05pt;mso-width-percent:0;mso-height-percent:0;mso-width-percent:0;mso-height-percent:0" o:hralign="center" o:hrstd="t" o:hr="t" fillcolor="#a0a0a0" stroked="f"/>
        </w:pict>
      </w:r>
    </w:p>
    <w:p w:rsidR="00EA0F99" w:rsidRPr="00EA0F99" w:rsidRDefault="00EA0F99" w:rsidP="00EA0F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0F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Дополнительное задание (повышенный уровень)</w:t>
      </w:r>
    </w:p>
    <w:p w:rsidR="00EA0F99" w:rsidRPr="00EA0F99" w:rsidRDefault="00EA0F99" w:rsidP="00EA0F9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 xml:space="preserve">Визуализируйте распределение признака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charges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0F99">
        <w:rPr>
          <w:rFonts w:ascii="Times New Roman" w:eastAsia="Times New Roman" w:hAnsi="Times New Roman" w:cs="Times New Roman"/>
          <w:b/>
          <w:bCs/>
          <w:lang w:eastAsia="ru-RU"/>
        </w:rPr>
        <w:t>до и после очистки</w:t>
      </w:r>
      <w:r w:rsidRPr="00EA0F99">
        <w:rPr>
          <w:rFonts w:ascii="Times New Roman" w:eastAsia="Times New Roman" w:hAnsi="Times New Roman" w:cs="Times New Roman"/>
          <w:lang w:eastAsia="ru-RU"/>
        </w:rPr>
        <w:t xml:space="preserve"> (используйте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matplotlib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seaborn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>).</w:t>
      </w:r>
    </w:p>
    <w:p w:rsidR="00EA0F99" w:rsidRPr="00EA0F99" w:rsidRDefault="00EA0F99" w:rsidP="00EA0F9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 xml:space="preserve">Постройте корреляционную матрицу и проанализируйте, какие признаки связаны с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charges</w:t>
      </w:r>
      <w:proofErr w:type="spellEnd"/>
      <w:r w:rsidRPr="00EA0F99">
        <w:rPr>
          <w:rFonts w:ascii="Times New Roman" w:eastAsia="Times New Roman" w:hAnsi="Times New Roman" w:cs="Times New Roman"/>
          <w:lang w:eastAsia="ru-RU"/>
        </w:rPr>
        <w:t>.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import seaborn as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sns</w:t>
      </w:r>
      <w:proofErr w:type="spellEnd"/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import </w:t>
      </w: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matplotlib.pyplot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as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plt</w:t>
      </w:r>
      <w:proofErr w:type="spellEnd"/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sns.histplot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['charges'], bins=30)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plt.title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("Распределение расходов после очистки")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plt.show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sns.heatmap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df.corr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(),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annot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=True, 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cmap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="</w:t>
      </w:r>
      <w:proofErr w:type="spell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coolwarm</w:t>
      </w:r>
      <w:proofErr w:type="spell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")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plt.title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("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Корреляционная</w:t>
      </w: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A0F99">
        <w:rPr>
          <w:rFonts w:ascii="Courier New" w:eastAsia="Times New Roman" w:hAnsi="Courier New" w:cs="Courier New"/>
          <w:sz w:val="20"/>
          <w:szCs w:val="20"/>
          <w:lang w:eastAsia="ru-RU"/>
        </w:rPr>
        <w:t>матрица</w:t>
      </w:r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")</w:t>
      </w:r>
    </w:p>
    <w:p w:rsidR="00EA0F99" w:rsidRPr="00EA0F99" w:rsidRDefault="00EA0F99" w:rsidP="00EA0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plt.show</w:t>
      </w:r>
      <w:proofErr w:type="spellEnd"/>
      <w:proofErr w:type="gramEnd"/>
      <w:r w:rsidRPr="00EA0F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</w:p>
    <w:p w:rsidR="00EA0F99" w:rsidRPr="00EA0F99" w:rsidRDefault="00F21650" w:rsidP="00EA0F99">
      <w:pPr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.05pt;height:.05pt;mso-width-percent:0;mso-height-percent:0;mso-width-percent:0;mso-height-percent:0" o:hralign="center" o:hrstd="t" o:hr="t" fillcolor="#a0a0a0" stroked="f"/>
        </w:pict>
      </w:r>
    </w:p>
    <w:p w:rsidR="00EA0F99" w:rsidRPr="00EA0F99" w:rsidRDefault="00EA0F99" w:rsidP="00EA0F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0F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Контрольные вопросы</w:t>
      </w:r>
    </w:p>
    <w:p w:rsidR="00EA0F99" w:rsidRPr="00EA0F99" w:rsidRDefault="00EA0F99" w:rsidP="00EA0F9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Какие типы ошибок могут встречаться в реальных данных?</w:t>
      </w:r>
    </w:p>
    <w:p w:rsidR="00EA0F99" w:rsidRPr="00EA0F99" w:rsidRDefault="00EA0F99" w:rsidP="00EA0F9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Какие способы обработки пропусков существуют?</w:t>
      </w:r>
    </w:p>
    <w:p w:rsidR="00EA0F99" w:rsidRPr="00EA0F99" w:rsidRDefault="00EA0F99" w:rsidP="00EA0F9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Чем нормализация отличается от стандартизации?</w:t>
      </w:r>
    </w:p>
    <w:p w:rsidR="00EA0F99" w:rsidRPr="00EA0F99" w:rsidRDefault="00EA0F99" w:rsidP="00EA0F9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A0F99">
        <w:rPr>
          <w:rFonts w:ascii="Times New Roman" w:eastAsia="Times New Roman" w:hAnsi="Times New Roman" w:cs="Times New Roman"/>
          <w:lang w:eastAsia="ru-RU"/>
        </w:rPr>
        <w:t>Что такое выброс и как его можно обнаружить?</w:t>
      </w:r>
    </w:p>
    <w:p w:rsidR="00EA0F99" w:rsidRPr="00EA0F99" w:rsidRDefault="00EA0F99" w:rsidP="00EA0F99">
      <w:pPr>
        <w:numPr>
          <w:ilvl w:val="0"/>
          <w:numId w:val="9"/>
        </w:numPr>
        <w:spacing w:beforeAutospacing="1" w:afterAutospacing="1"/>
        <w:rPr>
          <w:rFonts w:ascii="Times New Roman" w:eastAsia="Times New Roman" w:hAnsi="Times New Roman" w:cs="Times New Roman"/>
          <w:lang w:eastAsia="ru-RU"/>
        </w:rPr>
      </w:pPr>
    </w:p>
    <w:p w:rsidR="00254D93" w:rsidRDefault="00F21650"/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5659"/>
    <w:multiLevelType w:val="multilevel"/>
    <w:tmpl w:val="D22A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90217"/>
    <w:multiLevelType w:val="multilevel"/>
    <w:tmpl w:val="C984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86A99"/>
    <w:multiLevelType w:val="multilevel"/>
    <w:tmpl w:val="9EC0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61DC5"/>
    <w:multiLevelType w:val="multilevel"/>
    <w:tmpl w:val="7096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34CE6"/>
    <w:multiLevelType w:val="multilevel"/>
    <w:tmpl w:val="AAF2A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D4B5D"/>
    <w:multiLevelType w:val="multilevel"/>
    <w:tmpl w:val="DD9E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F52D0"/>
    <w:multiLevelType w:val="multilevel"/>
    <w:tmpl w:val="65F6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548D8"/>
    <w:multiLevelType w:val="multilevel"/>
    <w:tmpl w:val="8BD00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CD0FD6"/>
    <w:multiLevelType w:val="multilevel"/>
    <w:tmpl w:val="9582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99"/>
    <w:rsid w:val="00070298"/>
    <w:rsid w:val="007E5DC2"/>
    <w:rsid w:val="00EA0F99"/>
    <w:rsid w:val="00F2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7AFF7"/>
  <w15:chartTrackingRefBased/>
  <w15:docId w15:val="{4E3710A7-A1AC-5545-B5BF-9BE924C0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F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0F9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A0F9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0F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A0F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EA0F99"/>
    <w:rPr>
      <w:b/>
      <w:bCs/>
    </w:rPr>
  </w:style>
  <w:style w:type="character" w:styleId="a5">
    <w:name w:val="Emphasis"/>
    <w:basedOn w:val="a0"/>
    <w:uiPriority w:val="20"/>
    <w:qFormat/>
    <w:rsid w:val="00EA0F99"/>
    <w:rPr>
      <w:i/>
      <w:iCs/>
    </w:rPr>
  </w:style>
  <w:style w:type="character" w:customStyle="1" w:styleId="katex-mathml">
    <w:name w:val="katex-mathml"/>
    <w:basedOn w:val="a0"/>
    <w:rsid w:val="00EA0F99"/>
  </w:style>
  <w:style w:type="character" w:customStyle="1" w:styleId="mord">
    <w:name w:val="mord"/>
    <w:basedOn w:val="a0"/>
    <w:rsid w:val="00EA0F99"/>
  </w:style>
  <w:style w:type="character" w:customStyle="1" w:styleId="mrel">
    <w:name w:val="mrel"/>
    <w:basedOn w:val="a0"/>
    <w:rsid w:val="00EA0F99"/>
  </w:style>
  <w:style w:type="character" w:customStyle="1" w:styleId="mtight">
    <w:name w:val="mtight"/>
    <w:basedOn w:val="a0"/>
    <w:rsid w:val="00EA0F99"/>
  </w:style>
  <w:style w:type="character" w:customStyle="1" w:styleId="vlist-s">
    <w:name w:val="vlist-s"/>
    <w:basedOn w:val="a0"/>
    <w:rsid w:val="00EA0F99"/>
  </w:style>
  <w:style w:type="character" w:customStyle="1" w:styleId="mbin">
    <w:name w:val="mbin"/>
    <w:basedOn w:val="a0"/>
    <w:rsid w:val="00EA0F99"/>
  </w:style>
  <w:style w:type="character" w:styleId="HTML">
    <w:name w:val="HTML Code"/>
    <w:basedOn w:val="a0"/>
    <w:uiPriority w:val="99"/>
    <w:semiHidden/>
    <w:unhideWhenUsed/>
    <w:rsid w:val="00EA0F9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EA0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A0F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EA0F99"/>
  </w:style>
  <w:style w:type="character" w:customStyle="1" w:styleId="hljs-string">
    <w:name w:val="hljs-string"/>
    <w:basedOn w:val="a0"/>
    <w:rsid w:val="00EA0F99"/>
  </w:style>
  <w:style w:type="character" w:customStyle="1" w:styleId="hljs-comment">
    <w:name w:val="hljs-comment"/>
    <w:basedOn w:val="a0"/>
    <w:rsid w:val="00EA0F99"/>
  </w:style>
  <w:style w:type="character" w:customStyle="1" w:styleId="hljs-builtin">
    <w:name w:val="hljs-built_in"/>
    <w:basedOn w:val="a0"/>
    <w:rsid w:val="00EA0F99"/>
  </w:style>
  <w:style w:type="character" w:customStyle="1" w:styleId="hljs-literal">
    <w:name w:val="hljs-literal"/>
    <w:basedOn w:val="a0"/>
    <w:rsid w:val="00EA0F99"/>
  </w:style>
  <w:style w:type="character" w:customStyle="1" w:styleId="hljs-number">
    <w:name w:val="hljs-number"/>
    <w:basedOn w:val="a0"/>
    <w:rsid w:val="00EA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2025-09-29T06:07:00Z</dcterms:created>
  <dcterms:modified xsi:type="dcterms:W3CDTF">2025-09-29T06:08:00Z</dcterms:modified>
</cp:coreProperties>
</file>